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33DA7" w14:textId="77777777" w:rsidR="00605FF1" w:rsidRPr="008A488B" w:rsidRDefault="00605FF1" w:rsidP="00605FF1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0412A53" w14:textId="77777777" w:rsidR="00605FF1" w:rsidRPr="008A488B" w:rsidRDefault="00605FF1" w:rsidP="00605FF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605FF1" w:rsidRPr="008A488B" w14:paraId="25C26F0F" w14:textId="77777777" w:rsidTr="00063D8A">
        <w:tc>
          <w:tcPr>
            <w:tcW w:w="1080" w:type="dxa"/>
          </w:tcPr>
          <w:p w14:paraId="0F01995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4B640A00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57E07DB6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5A43958B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6DCCDAF2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66F873DE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6481F286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6841E794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435DFDFE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07E5E254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192856F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3B9CAF73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5039C5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76911C47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37F6C0D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0519583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24E1710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77BAA482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4E46168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1DBD47E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973EB99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0F220FF2" w14:textId="569B6EE3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</w:t>
            </w:r>
            <w:r w:rsidR="007B5E05">
              <w:rPr>
                <w:rFonts w:ascii="Times New Roman" w:hAnsi="Times New Roman"/>
                <w:b/>
                <w:sz w:val="18"/>
              </w:rPr>
              <w:t>brutto</w:t>
            </w:r>
          </w:p>
          <w:p w14:paraId="28CA75B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7A125C78" w14:textId="19781A15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Najwyższa cena  </w:t>
            </w:r>
            <w:r w:rsidR="000A4AE3">
              <w:rPr>
                <w:rFonts w:ascii="Times New Roman" w:hAnsi="Times New Roman"/>
                <w:b/>
                <w:sz w:val="18"/>
              </w:rPr>
              <w:t>brutto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osiągnięta w przetargu</w:t>
            </w:r>
          </w:p>
        </w:tc>
        <w:tc>
          <w:tcPr>
            <w:tcW w:w="1842" w:type="dxa"/>
          </w:tcPr>
          <w:p w14:paraId="2D725EE2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17AEBE2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605FF1" w:rsidRPr="008A488B" w14:paraId="4B7490E6" w14:textId="77777777" w:rsidTr="00063D8A">
        <w:trPr>
          <w:trHeight w:val="6683"/>
        </w:trPr>
        <w:tc>
          <w:tcPr>
            <w:tcW w:w="1080" w:type="dxa"/>
          </w:tcPr>
          <w:p w14:paraId="2F2B5A7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D3A0356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EC300" w14:textId="36A429A1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09.05.2023</w:t>
            </w:r>
          </w:p>
          <w:p w14:paraId="56AB98C9" w14:textId="77777777" w:rsidR="00605FF1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11434B" w14:textId="77777777" w:rsidR="00605FF1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4F59C9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C3416B6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555821C7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14B68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ABD7E1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15857D00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192D90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F5BF83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3C0C208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E084A7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4DA2AE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66C6E7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7EE94FA6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57A19B4C" w14:textId="77777777" w:rsidR="00605FF1" w:rsidRPr="008A488B" w:rsidRDefault="00605FF1" w:rsidP="00063D8A"/>
          <w:p w14:paraId="6DCFA685" w14:textId="77777777" w:rsidR="00605FF1" w:rsidRPr="008A488B" w:rsidRDefault="00605FF1" w:rsidP="00063D8A"/>
          <w:p w14:paraId="52343C71" w14:textId="77777777" w:rsidR="00605FF1" w:rsidRPr="008A488B" w:rsidRDefault="00605FF1" w:rsidP="00063D8A">
            <w:pPr>
              <w:tabs>
                <w:tab w:val="left" w:pos="1220"/>
              </w:tabs>
            </w:pPr>
            <w:r w:rsidRPr="008A488B">
              <w:tab/>
            </w:r>
          </w:p>
          <w:p w14:paraId="38FFAC45" w14:textId="77777777" w:rsidR="00605FF1" w:rsidRPr="008A488B" w:rsidRDefault="00605FF1" w:rsidP="00063D8A">
            <w:pPr>
              <w:tabs>
                <w:tab w:val="left" w:pos="1220"/>
              </w:tabs>
            </w:pPr>
          </w:p>
          <w:p w14:paraId="43809827" w14:textId="77777777" w:rsidR="00605FF1" w:rsidRPr="008A488B" w:rsidRDefault="00605FF1" w:rsidP="00063D8A">
            <w:pPr>
              <w:tabs>
                <w:tab w:val="left" w:pos="1220"/>
              </w:tabs>
            </w:pPr>
          </w:p>
          <w:p w14:paraId="3759D5C7" w14:textId="77777777" w:rsidR="00605FF1" w:rsidRPr="008A488B" w:rsidRDefault="00605FF1" w:rsidP="00063D8A">
            <w:pPr>
              <w:tabs>
                <w:tab w:val="left" w:pos="1220"/>
              </w:tabs>
            </w:pPr>
          </w:p>
          <w:p w14:paraId="0C6B0352" w14:textId="77777777" w:rsidR="00605FF1" w:rsidRPr="008A488B" w:rsidRDefault="00605FF1" w:rsidP="00063D8A">
            <w:pPr>
              <w:tabs>
                <w:tab w:val="left" w:pos="1220"/>
              </w:tabs>
            </w:pPr>
          </w:p>
          <w:p w14:paraId="006B13F8" w14:textId="77777777" w:rsidR="00605FF1" w:rsidRPr="008A488B" w:rsidRDefault="00605FF1" w:rsidP="00063D8A">
            <w:pPr>
              <w:tabs>
                <w:tab w:val="left" w:pos="1220"/>
              </w:tabs>
            </w:pPr>
          </w:p>
          <w:p w14:paraId="26E9C6E5" w14:textId="77777777" w:rsidR="00605FF1" w:rsidRPr="008A488B" w:rsidRDefault="00605FF1" w:rsidP="00063D8A">
            <w:pPr>
              <w:tabs>
                <w:tab w:val="left" w:pos="1220"/>
              </w:tabs>
            </w:pPr>
          </w:p>
          <w:p w14:paraId="718002B3" w14:textId="77777777" w:rsidR="00605FF1" w:rsidRPr="008A488B" w:rsidRDefault="00605FF1" w:rsidP="00063D8A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56F48B9E" w14:textId="77777777" w:rsidR="00605FF1" w:rsidRPr="008A488B" w:rsidRDefault="00605FF1" w:rsidP="00063D8A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7E9D14EB" w14:textId="77777777" w:rsidR="00605FF1" w:rsidRPr="008A488B" w:rsidRDefault="00605FF1" w:rsidP="00063D8A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B388A7B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258E7C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D82A5B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00081386/1</w:t>
            </w:r>
          </w:p>
          <w:p w14:paraId="39DD898D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02F2AB50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2A2D250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6B0E06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505C72F" w14:textId="16F4C9AC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CD001C">
              <w:rPr>
                <w:rFonts w:ascii="Times New Roman" w:hAnsi="Times New Roman"/>
                <w:b/>
                <w:sz w:val="18"/>
              </w:rPr>
              <w:t>73/7</w:t>
            </w:r>
          </w:p>
          <w:p w14:paraId="09B72919" w14:textId="77777777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2B06173" w14:textId="77777777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397498D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D78B7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3D0428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D56027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11D6880B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2DD999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001A6F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6FFAAD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F06C5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678B62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FF17FCA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EC03F00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03DBBF1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5FD755" w14:textId="68222236" w:rsidR="00605FF1" w:rsidRDefault="00CD001C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</w:p>
          <w:p w14:paraId="16D495FF" w14:textId="77777777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8B215D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88BE2CD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988893F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6060743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05152D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4AE47A4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337353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BF93D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F57AF1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7A4AF8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59AB04A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A69B019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3955ECF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4632016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9D2D39F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480D3654" w14:textId="77777777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EA1DDE" w14:textId="77777777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888FF5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707A0B0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AC755A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1EC960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02CE1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66BF1A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ABE42F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1B63CF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D0B586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2D0876F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4E8782E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655741CB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3F4B7" w14:textId="77777777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5006DE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D244C2F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8BA99A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1CF63C9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D7FE0F9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E6820E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F182582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3BE93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992D8C8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1934029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9110DA9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6E45B8AD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3CAB79B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12F25CA6" w14:textId="77777777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D90DA4" w14:textId="77777777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ED3566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4A268EC1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3F4FF7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EB8601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80B4F3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AA86EC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06F1DE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7974DD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9852A5D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B6F0BA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93DD93A" w14:textId="49D1FB7C" w:rsidR="00605FF1" w:rsidRPr="008A488B" w:rsidRDefault="00CD001C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54</w:t>
            </w:r>
            <w:r w:rsidR="00605FF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500</w:t>
            </w:r>
            <w:r w:rsidR="00605FF1">
              <w:rPr>
                <w:rFonts w:ascii="Times New Roman" w:hAnsi="Times New Roman"/>
                <w:b/>
                <w:sz w:val="18"/>
              </w:rPr>
              <w:t>,00</w:t>
            </w:r>
            <w:r w:rsidR="00605FF1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4C34EBF" w14:textId="77777777" w:rsidR="00605FF1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B0FCF0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7E426EE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46B64497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721D4F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DB5258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F2AA00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708609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D2DE69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AB4580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9613F2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87F997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7EE50F" w14:textId="6AF0AE65" w:rsidR="00605FF1" w:rsidRPr="008A488B" w:rsidRDefault="000A4AE3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65</w:t>
            </w:r>
            <w:r w:rsidR="00605FF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024</w:t>
            </w:r>
            <w:r w:rsidR="00605FF1">
              <w:rPr>
                <w:rFonts w:ascii="Times New Roman" w:hAnsi="Times New Roman"/>
                <w:b/>
                <w:sz w:val="18"/>
              </w:rPr>
              <w:t>,</w:t>
            </w:r>
            <w:r>
              <w:rPr>
                <w:rFonts w:ascii="Times New Roman" w:hAnsi="Times New Roman"/>
                <w:b/>
                <w:sz w:val="18"/>
              </w:rPr>
              <w:t>51</w:t>
            </w:r>
            <w:r w:rsidR="00605FF1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605FF1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572623B3" w14:textId="77777777" w:rsidR="00605FF1" w:rsidRPr="008A488B" w:rsidRDefault="00605FF1" w:rsidP="00063D8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346D28" w14:textId="77777777" w:rsidR="00605FF1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4C7D4A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6F26C6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72F37D2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97D4E7A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47387A5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CB9EAD1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37228E5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D97B248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F9F4CDF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D54E340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9ED8BB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ED468A" w14:textId="77777777" w:rsidR="00605FF1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DB7F658" w14:textId="77777777" w:rsidR="00605FF1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50493D5" w14:textId="2B8F2AC8" w:rsidR="00605FF1" w:rsidRDefault="00CD001C" w:rsidP="00F873D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Operator Gazociągów Przesyłowych </w:t>
            </w:r>
            <w:r w:rsidR="00670996">
              <w:rPr>
                <w:rFonts w:ascii="Times New Roman" w:hAnsi="Times New Roman"/>
                <w:b/>
                <w:sz w:val="18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18"/>
              </w:rPr>
              <w:t>GAZ-SYSTEM S.A</w:t>
            </w:r>
          </w:p>
          <w:p w14:paraId="5BA822A0" w14:textId="77777777" w:rsidR="00605FF1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C454291" w14:textId="77777777" w:rsidR="00605FF1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17AAD6" w14:textId="77777777" w:rsidR="00605FF1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01BEBD" w14:textId="77777777" w:rsidR="00605FF1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FF4130" w14:textId="77777777" w:rsidR="00605FF1" w:rsidRPr="008A488B" w:rsidRDefault="00605FF1" w:rsidP="00063D8A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1E7A5D0" w14:textId="77777777" w:rsidR="00605FF1" w:rsidRPr="008A488B" w:rsidRDefault="00605FF1" w:rsidP="00605FF1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3ED109BC" w14:textId="77DE959E" w:rsidR="00605FF1" w:rsidRPr="008A488B" w:rsidRDefault="00605FF1" w:rsidP="00605FF1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</w:t>
      </w:r>
      <w:r w:rsidR="00F873DA">
        <w:rPr>
          <w:rFonts w:ascii="Times New Roman" w:hAnsi="Times New Roman"/>
          <w:b/>
          <w:i/>
        </w:rPr>
        <w:t xml:space="preserve">      </w:t>
      </w:r>
      <w:r w:rsidRPr="008A488B">
        <w:rPr>
          <w:rFonts w:ascii="Times New Roman" w:hAnsi="Times New Roman"/>
          <w:b/>
          <w:i/>
        </w:rPr>
        <w:t xml:space="preserve">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746F3DB9" w14:textId="77777777" w:rsidR="00605FF1" w:rsidRDefault="00605FF1" w:rsidP="00605FF1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6A9FC689" w14:textId="01DDBB1A" w:rsidR="000A4AE3" w:rsidRPr="008A488B" w:rsidRDefault="000A4AE3" w:rsidP="000A4AE3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</w:p>
    <w:p w14:paraId="74F7BB9A" w14:textId="2FF89F1C" w:rsidR="00EE0637" w:rsidRPr="00F873DA" w:rsidRDefault="00605FF1" w:rsidP="00F873DA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</w:t>
      </w:r>
      <w:r>
        <w:rPr>
          <w:rFonts w:ascii="Times New Roman" w:hAnsi="Times New Roman"/>
          <w:b/>
          <w:i/>
          <w:iCs/>
        </w:rPr>
        <w:t xml:space="preserve"> </w:t>
      </w:r>
      <w:r w:rsidR="000A4AE3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sectPr w:rsidR="00EE0637" w:rsidRPr="00F873DA" w:rsidSect="00F873DA">
      <w:pgSz w:w="16838" w:h="11906" w:orient="landscape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E7D"/>
    <w:rsid w:val="000A4AE3"/>
    <w:rsid w:val="00605FF1"/>
    <w:rsid w:val="00670996"/>
    <w:rsid w:val="007B5E05"/>
    <w:rsid w:val="00C238B6"/>
    <w:rsid w:val="00CD001C"/>
    <w:rsid w:val="00E40E7D"/>
    <w:rsid w:val="00EE0637"/>
    <w:rsid w:val="00F8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7C05B"/>
  <w15:chartTrackingRefBased/>
  <w15:docId w15:val="{F96F4A02-500F-4D47-9F9A-982C4E0CA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F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605FF1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605FF1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178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28</cp:revision>
  <dcterms:created xsi:type="dcterms:W3CDTF">2023-05-16T08:50:00Z</dcterms:created>
  <dcterms:modified xsi:type="dcterms:W3CDTF">2023-05-16T09:42:00Z</dcterms:modified>
</cp:coreProperties>
</file>