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696FB5" w14:textId="77777777" w:rsidR="00E4736C" w:rsidRPr="00EB20AB" w:rsidRDefault="00E4736C" w:rsidP="00EB20AB">
      <w:pPr>
        <w:pStyle w:val="Bezodstpw"/>
        <w:tabs>
          <w:tab w:val="left" w:pos="708"/>
          <w:tab w:val="left" w:pos="1416"/>
          <w:tab w:val="left" w:pos="6795"/>
        </w:tabs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</w:p>
    <w:p w14:paraId="0EEF5EBB" w14:textId="77777777" w:rsidR="00EB20AB" w:rsidRPr="00EB20AB" w:rsidRDefault="00EB20AB" w:rsidP="00EB20AB">
      <w:pPr>
        <w:pStyle w:val="Bezodstpw"/>
        <w:tabs>
          <w:tab w:val="left" w:pos="708"/>
          <w:tab w:val="left" w:pos="1416"/>
          <w:tab w:val="left" w:pos="6795"/>
        </w:tabs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1011D599" w14:textId="65AD2E93" w:rsidR="001533A7" w:rsidRDefault="00045E61" w:rsidP="00EB20AB">
      <w:pPr>
        <w:pStyle w:val="Bezodstpw"/>
        <w:tabs>
          <w:tab w:val="left" w:pos="708"/>
          <w:tab w:val="left" w:pos="1416"/>
          <w:tab w:val="left" w:pos="6795"/>
        </w:tabs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FN271.1.20</w:t>
      </w:r>
      <w:r w:rsidR="008C2446">
        <w:rPr>
          <w:rFonts w:ascii="Times New Roman" w:hAnsi="Times New Roman" w:cs="Times New Roman"/>
          <w:sz w:val="24"/>
          <w:szCs w:val="24"/>
          <w:lang w:eastAsia="pl-PL"/>
        </w:rPr>
        <w:t xml:space="preserve">20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                                                     </w:t>
      </w:r>
      <w:r w:rsidR="008C2446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            </w:t>
      </w:r>
      <w:r w:rsidR="00686989">
        <w:rPr>
          <w:rFonts w:ascii="Times New Roman" w:hAnsi="Times New Roman" w:cs="Times New Roman"/>
          <w:sz w:val="24"/>
          <w:szCs w:val="24"/>
          <w:lang w:eastAsia="pl-PL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   </w:t>
      </w:r>
      <w:r w:rsidRPr="005171A0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 xml:space="preserve">Góra, dnia </w:t>
      </w:r>
      <w:r w:rsidR="00980FC6" w:rsidRPr="005171A0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>2</w:t>
      </w:r>
      <w:r w:rsidR="00AA7FCC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>6</w:t>
      </w:r>
      <w:r w:rsidR="00E4736C" w:rsidRPr="005171A0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>.1</w:t>
      </w:r>
      <w:r w:rsidR="00980FC6" w:rsidRPr="005171A0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>1</w:t>
      </w:r>
      <w:r w:rsidR="00E4736C" w:rsidRPr="005171A0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>.20</w:t>
      </w:r>
      <w:r w:rsidR="00980FC6" w:rsidRPr="005171A0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>20</w:t>
      </w:r>
      <w:r w:rsidR="00E4736C" w:rsidRPr="005171A0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 xml:space="preserve"> r.</w:t>
      </w:r>
    </w:p>
    <w:p w14:paraId="643BD502" w14:textId="6667A4A3" w:rsidR="00686989" w:rsidRDefault="00686989" w:rsidP="00EB20AB">
      <w:pPr>
        <w:pStyle w:val="Bezodstpw"/>
        <w:tabs>
          <w:tab w:val="left" w:pos="708"/>
          <w:tab w:val="left" w:pos="1416"/>
          <w:tab w:val="left" w:pos="6795"/>
        </w:tabs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</w:p>
    <w:p w14:paraId="18E95A4C" w14:textId="09426E84" w:rsidR="00686989" w:rsidRPr="005171A0" w:rsidRDefault="00686989" w:rsidP="00ED4465">
      <w:pPr>
        <w:pStyle w:val="Bezodstpw"/>
        <w:tabs>
          <w:tab w:val="left" w:pos="6795"/>
        </w:tabs>
        <w:jc w:val="right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ab/>
      </w:r>
      <w:r w:rsidR="00ED446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Wykonawcy, którzy pobrali ogłoszenie</w:t>
      </w: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14:paraId="741C4BA3" w14:textId="0A8447DF" w:rsidR="001533A7" w:rsidRPr="00EB20AB" w:rsidRDefault="00A07057" w:rsidP="00A0705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 Dotyczy postępowania o udzielenie zamówienia publicznego wszczętego poprzez publikację o</w:t>
      </w:r>
      <w:r w:rsidR="001533A7" w:rsidRPr="00EB20A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głoszeni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a</w:t>
      </w:r>
      <w:r w:rsidR="001533A7" w:rsidRPr="00EB20A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 o zaproszeniu do składania ofert na </w:t>
      </w:r>
    </w:p>
    <w:p w14:paraId="7C8E9616" w14:textId="77777777" w:rsidR="001533A7" w:rsidRPr="008C6601" w:rsidRDefault="001533A7" w:rsidP="00B2023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8C66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,, </w:t>
      </w:r>
      <w:r w:rsidR="00666B35" w:rsidRPr="008C66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Organizację emisji obligacji komunalnych,,. </w:t>
      </w:r>
    </w:p>
    <w:p w14:paraId="53F78A06" w14:textId="3A2B8EA8" w:rsidR="008359C2" w:rsidRDefault="00ED4465" w:rsidP="00420FA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Zamawiający </w:t>
      </w:r>
      <w:r w:rsidR="00FD23E3">
        <w:rPr>
          <w:rFonts w:ascii="Times New Roman" w:hAnsi="Times New Roman" w:cs="Times New Roman"/>
          <w:sz w:val="24"/>
          <w:szCs w:val="24"/>
        </w:rPr>
        <w:t xml:space="preserve">otrzymał zapytania, dotyczące przedmiotowego </w:t>
      </w:r>
      <w:r w:rsidR="005B3B16">
        <w:rPr>
          <w:rFonts w:ascii="Times New Roman" w:hAnsi="Times New Roman" w:cs="Times New Roman"/>
          <w:sz w:val="24"/>
          <w:szCs w:val="24"/>
        </w:rPr>
        <w:t>ogłoszenia, których treść wraz odpowiedzi</w:t>
      </w:r>
      <w:r>
        <w:rPr>
          <w:rFonts w:ascii="Times New Roman" w:hAnsi="Times New Roman" w:cs="Times New Roman"/>
          <w:sz w:val="24"/>
          <w:szCs w:val="24"/>
        </w:rPr>
        <w:t>ami</w:t>
      </w:r>
      <w:r w:rsidR="005B3B16">
        <w:rPr>
          <w:rFonts w:ascii="Times New Roman" w:hAnsi="Times New Roman" w:cs="Times New Roman"/>
          <w:sz w:val="24"/>
          <w:szCs w:val="24"/>
        </w:rPr>
        <w:t xml:space="preserve"> przedstawiono poniżej: </w:t>
      </w:r>
    </w:p>
    <w:p w14:paraId="2FA7229D" w14:textId="1FC4B7BA" w:rsidR="00010899" w:rsidRPr="00625C87" w:rsidRDefault="00192F25" w:rsidP="00625C87">
      <w:pPr>
        <w:jc w:val="both"/>
        <w:rPr>
          <w:rFonts w:ascii="Times New Roman" w:hAnsi="Times New Roman" w:cs="Times New Roman"/>
          <w:sz w:val="24"/>
          <w:szCs w:val="24"/>
        </w:rPr>
      </w:pPr>
      <w:r w:rsidRPr="00625C87">
        <w:rPr>
          <w:rFonts w:ascii="Times New Roman" w:hAnsi="Times New Roman" w:cs="Times New Roman"/>
          <w:b/>
          <w:bCs/>
          <w:sz w:val="24"/>
          <w:szCs w:val="24"/>
        </w:rPr>
        <w:t>Pyt. 1</w:t>
      </w:r>
      <w:r w:rsidRPr="00625C8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453F51" w14:textId="1121D7A2" w:rsidR="00625C87" w:rsidRDefault="00625C87" w:rsidP="00625C87">
      <w:pPr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1.Czy JST jest organem założycielskim/nadzorującym ZOZ/szpitala/zakładu opieki  (jeżeli tak, prosimy podać nazwę ZOZ/szpitala ): </w:t>
      </w:r>
    </w:p>
    <w:p w14:paraId="5A5A0C2F" w14:textId="6E0ACFED" w:rsidR="00E16496" w:rsidRPr="00E16496" w:rsidRDefault="00E16496" w:rsidP="00625C87">
      <w:pPr>
        <w:jc w:val="both"/>
        <w:textAlignment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Odp. 1 </w:t>
      </w:r>
      <w:r w:rsidRPr="00E16496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Tak. </w:t>
      </w:r>
      <w:r w:rsidR="003B644F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Samodzielny P</w:t>
      </w:r>
      <w:r w:rsidR="0043722D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u</w:t>
      </w:r>
      <w:r w:rsidR="003B644F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bliczny </w:t>
      </w:r>
      <w:r w:rsidR="0043722D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Zakład Opieki Zdrowotnej </w:t>
      </w:r>
      <w:r w:rsidRPr="00E16496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Ośrodek Rehabilitacji Dzieci Niepełnosprawnych w Górze. </w:t>
      </w:r>
    </w:p>
    <w:p w14:paraId="139B0369" w14:textId="5A0D3A48" w:rsidR="00625C87" w:rsidRDefault="00625C87" w:rsidP="00625C87">
      <w:pPr>
        <w:numPr>
          <w:ilvl w:val="1"/>
          <w:numId w:val="5"/>
        </w:numPr>
        <w:spacing w:after="0" w:line="240" w:lineRule="auto"/>
        <w:ind w:left="108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Prosimy o informację, czy podmiot z pkt.1  realizuje program naprawczy?</w:t>
      </w:r>
    </w:p>
    <w:p w14:paraId="4881CA4D" w14:textId="6A2BA501" w:rsidR="00E16496" w:rsidRPr="00E16496" w:rsidRDefault="00E16496" w:rsidP="00E16496">
      <w:pPr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E16496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1a. Nie.</w:t>
      </w:r>
    </w:p>
    <w:p w14:paraId="3CDE85B9" w14:textId="115B3618" w:rsidR="00625C87" w:rsidRDefault="00625C87" w:rsidP="00625C87">
      <w:pPr>
        <w:numPr>
          <w:ilvl w:val="1"/>
          <w:numId w:val="5"/>
        </w:numPr>
        <w:spacing w:after="0" w:line="240" w:lineRule="auto"/>
        <w:ind w:left="108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Prosimy o informację, czy podmiot z pkt.1  korzysta z kredytów (w tym poręczonych przez Państwa) oraz podanie ich kwot oraz okresu kredytowania/poręczenia</w:t>
      </w:r>
    </w:p>
    <w:p w14:paraId="7336F32F" w14:textId="37F4560C" w:rsidR="00E16496" w:rsidRPr="00E16496" w:rsidRDefault="00E16496" w:rsidP="00E16496">
      <w:pPr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E16496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1b. Nie.</w:t>
      </w:r>
    </w:p>
    <w:p w14:paraId="3FBCD4FC" w14:textId="20E242F3" w:rsidR="00625C87" w:rsidRDefault="00625C87" w:rsidP="00625C87">
      <w:pPr>
        <w:numPr>
          <w:ilvl w:val="1"/>
          <w:numId w:val="5"/>
        </w:numPr>
        <w:spacing w:after="0" w:line="240" w:lineRule="auto"/>
        <w:ind w:left="108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Prosimy o informację, czy Państwo w jakikolwiek sposób wspieracie podmiot z pkt.1   finansowo (dopłaty na kapitał lub dopłaty do działalności bieżącej/inwestycyjnej, bieżącej). Prosimy o podanie kwot, okresu oraz rodzaju </w:t>
      </w:r>
      <w:bookmarkStart w:id="0" w:name="_Hlk57194629"/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wsparcia</w:t>
      </w:r>
      <w:r w:rsidR="00903AC3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232F277D" w14:textId="1FA8538D" w:rsidR="00903AC3" w:rsidRPr="00903AC3" w:rsidRDefault="00903AC3" w:rsidP="00903AC3">
      <w:pPr>
        <w:jc w:val="both"/>
        <w:textAlignment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903AC3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c</w:t>
      </w:r>
      <w:r w:rsidRPr="00903AC3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. Nie.</w:t>
      </w:r>
    </w:p>
    <w:bookmarkEnd w:id="0"/>
    <w:p w14:paraId="4A43AC07" w14:textId="74D55937" w:rsidR="00625C87" w:rsidRDefault="00625C87" w:rsidP="00625C87">
      <w:pPr>
        <w:numPr>
          <w:ilvl w:val="1"/>
          <w:numId w:val="5"/>
        </w:numPr>
        <w:spacing w:after="0" w:line="240" w:lineRule="auto"/>
        <w:ind w:left="108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Prosimy o przesłanie pełnego sprawozdania finansowego Szpitala, którego powiat jest organem założycielskim lub udziałowcem (minimum bilans i rachunek zysków i strat) za rok 2019  oraz za I kw. 2020r.</w:t>
      </w:r>
    </w:p>
    <w:p w14:paraId="37CC791C" w14:textId="619F2D45" w:rsidR="009529A3" w:rsidRPr="009529A3" w:rsidRDefault="009529A3" w:rsidP="009529A3">
      <w:pPr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9529A3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1d. Udostępniono.</w:t>
      </w:r>
    </w:p>
    <w:p w14:paraId="212B5246" w14:textId="3D16BFCE" w:rsidR="00625C87" w:rsidRDefault="00625C87" w:rsidP="00625C87">
      <w:pPr>
        <w:numPr>
          <w:ilvl w:val="1"/>
          <w:numId w:val="5"/>
        </w:numPr>
        <w:spacing w:after="0" w:line="240" w:lineRule="auto"/>
        <w:ind w:left="108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Czy w okresie finansowania przewidywane jest przejęcie zobowiązań szpitala/ZOZ w związku z jego likwidacją lub prywatyzacją (planowana kwota zobowiązań do przejęcia)</w:t>
      </w:r>
    </w:p>
    <w:p w14:paraId="6B450040" w14:textId="77777777" w:rsidR="009529A3" w:rsidRDefault="009529A3" w:rsidP="009529A3">
      <w:pPr>
        <w:numPr>
          <w:ilvl w:val="1"/>
          <w:numId w:val="5"/>
        </w:numPr>
        <w:spacing w:after="0" w:line="240" w:lineRule="auto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wsparcia</w:t>
      </w: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2CC91934" w14:textId="44144DAF" w:rsidR="009529A3" w:rsidRPr="009529A3" w:rsidRDefault="009529A3" w:rsidP="009529A3">
      <w:pPr>
        <w:jc w:val="both"/>
        <w:textAlignment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903AC3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e</w:t>
      </w:r>
      <w:r w:rsidRPr="00903AC3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. Nie.</w:t>
      </w:r>
    </w:p>
    <w:p w14:paraId="16001715" w14:textId="43B0D26D" w:rsidR="00625C87" w:rsidRDefault="00625C87" w:rsidP="00625C87">
      <w:pPr>
        <w:pStyle w:val="Akapitzlist"/>
        <w:numPr>
          <w:ilvl w:val="1"/>
          <w:numId w:val="5"/>
        </w:numPr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Prosimy o informację, czy przeprowadzili lub przewidują Państwo likwidację jakiegokolwiek szpitala wraz z przejęciem jego długu. Jeżeli tak, to prosimy o podanie łącznej kwoty przejętego długu. </w:t>
      </w:r>
    </w:p>
    <w:p w14:paraId="71856EF2" w14:textId="1F39261E" w:rsidR="00121661" w:rsidRPr="00121661" w:rsidRDefault="00121661" w:rsidP="00121661">
      <w:pPr>
        <w:jc w:val="both"/>
        <w:textAlignment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121661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1f. Nie.</w:t>
      </w:r>
    </w:p>
    <w:p w14:paraId="1C823754" w14:textId="03CBAD54" w:rsidR="00625C87" w:rsidRDefault="00625C87" w:rsidP="00625C87">
      <w:pPr>
        <w:pStyle w:val="Akapitzlist"/>
        <w:numPr>
          <w:ilvl w:val="0"/>
          <w:numId w:val="6"/>
        </w:numPr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lastRenderedPageBreak/>
        <w:t>Prosimy o informację, czy w przeszłości wystąpiły lub planowane są przejęcia z mocy prawa przez Państwo zadłużenia: - po podmiocie, dla którego Państwo byli podmiotem założycielskim, - na podstawie umowy z wierzycielem spółki prawa handlowego,  - stowarzyszenia, tj. Państwo wstąpili/wstąpią na miejsce dłużnika, który został/zostanie z długu zwolniony.</w:t>
      </w:r>
    </w:p>
    <w:p w14:paraId="37C52265" w14:textId="42D39C2A" w:rsidR="00906EB9" w:rsidRPr="00906EB9" w:rsidRDefault="00906EB9" w:rsidP="00906EB9">
      <w:pPr>
        <w:ind w:left="142"/>
        <w:jc w:val="both"/>
        <w:textAlignment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Odp. 2</w:t>
      </w:r>
      <w:r w:rsidRPr="00906EB9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. Nie.</w:t>
      </w:r>
    </w:p>
    <w:p w14:paraId="4A915BEB" w14:textId="0CA3DAB8" w:rsidR="00625C87" w:rsidRDefault="00625C87" w:rsidP="00625C87">
      <w:pPr>
        <w:numPr>
          <w:ilvl w:val="0"/>
          <w:numId w:val="6"/>
        </w:numPr>
        <w:spacing w:after="0" w:line="240" w:lineRule="auto"/>
        <w:ind w:left="54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Czy na terenie JST funkcjonuje jeden lub kilku znacznych pracodawców (jeżeli tak, proszę podać nazwę oraz branżę w której działają)</w:t>
      </w:r>
    </w:p>
    <w:p w14:paraId="050A7C12" w14:textId="0AA3C076" w:rsidR="00906EB9" w:rsidRPr="00625C87" w:rsidRDefault="009F1E6C" w:rsidP="00906EB9">
      <w:pPr>
        <w:spacing w:after="0" w:line="240" w:lineRule="auto"/>
        <w:ind w:left="18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Odp. 3. Udostępniono.</w:t>
      </w:r>
    </w:p>
    <w:p w14:paraId="45802E5F" w14:textId="3B56F52F" w:rsidR="00625C87" w:rsidRDefault="00625C87" w:rsidP="00625C87">
      <w:pPr>
        <w:numPr>
          <w:ilvl w:val="0"/>
          <w:numId w:val="6"/>
        </w:numPr>
        <w:spacing w:after="0" w:line="240" w:lineRule="auto"/>
        <w:ind w:left="54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Czy JST posiada zawarte lub planowane do zawarcia umowy wsparcia finansowego spółek komunalnych/ZOZ/szpitali/związków międzygminnych (kwota wsparcia finansowego pozostałego/planowanego do wniesienia, okres</w:t>
      </w:r>
      <w:r w:rsidR="009F1E6C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?</w:t>
      </w:r>
    </w:p>
    <w:p w14:paraId="1208D582" w14:textId="21CE4191" w:rsidR="009F1E6C" w:rsidRPr="009F1E6C" w:rsidRDefault="009F1E6C" w:rsidP="009F1E6C">
      <w:pPr>
        <w:spacing w:after="0" w:line="240" w:lineRule="auto"/>
        <w:ind w:left="180"/>
        <w:jc w:val="both"/>
        <w:textAlignment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bookmarkStart w:id="1" w:name="_Hlk57195075"/>
      <w:r w:rsidRPr="009F1E6C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Odp. 4 </w:t>
      </w:r>
      <w:bookmarkEnd w:id="1"/>
      <w:r w:rsidR="005F6B3E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Nie.</w:t>
      </w:r>
    </w:p>
    <w:p w14:paraId="617FD0D8" w14:textId="48F41D9D" w:rsidR="00625C87" w:rsidRDefault="00625C87" w:rsidP="00625C87">
      <w:pPr>
        <w:numPr>
          <w:ilvl w:val="0"/>
          <w:numId w:val="6"/>
        </w:numPr>
        <w:spacing w:after="0" w:line="240" w:lineRule="auto"/>
        <w:ind w:left="54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Prosimy o informację o udzielonych przez jednostkę gwarancjach/poręczeniach (na jaką kwotę i na jaki okres)?</w:t>
      </w:r>
    </w:p>
    <w:p w14:paraId="5820EF58" w14:textId="22BC5741" w:rsidR="009F1E6C" w:rsidRPr="00625C87" w:rsidRDefault="009F1E6C" w:rsidP="009F1E6C">
      <w:pPr>
        <w:spacing w:after="0" w:line="240" w:lineRule="auto"/>
        <w:ind w:left="18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bookmarkStart w:id="2" w:name="_Hlk57195139"/>
      <w:r w:rsidRPr="009F1E6C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Odp.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5 </w:t>
      </w:r>
      <w:r w:rsidR="005F6B3E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Nie.</w:t>
      </w:r>
    </w:p>
    <w:bookmarkEnd w:id="2"/>
    <w:p w14:paraId="7F7BE29B" w14:textId="63283BF7" w:rsidR="00625C87" w:rsidRDefault="00625C87" w:rsidP="00625C87">
      <w:pPr>
        <w:numPr>
          <w:ilvl w:val="0"/>
          <w:numId w:val="6"/>
        </w:numPr>
        <w:spacing w:after="0" w:line="240" w:lineRule="auto"/>
        <w:ind w:left="54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Prosimy o informację o zobowiązaniach JST (kredyty, obligacje i inne tytuły, na jaką kwotę, na jaki okres, jaki instytucje finansujące)?</w:t>
      </w:r>
    </w:p>
    <w:p w14:paraId="19914ED2" w14:textId="2E29837B" w:rsidR="009F1E6C" w:rsidRPr="009F1E6C" w:rsidRDefault="009F1E6C" w:rsidP="009F1E6C">
      <w:pPr>
        <w:spacing w:after="0" w:line="240" w:lineRule="auto"/>
        <w:ind w:left="180"/>
        <w:jc w:val="both"/>
        <w:textAlignment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9F1E6C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Odp. 6 Udostępniono.</w:t>
      </w:r>
    </w:p>
    <w:p w14:paraId="4EB142FA" w14:textId="09A5D3B0" w:rsidR="00625C87" w:rsidRDefault="00625C87" w:rsidP="00625C87">
      <w:pPr>
        <w:numPr>
          <w:ilvl w:val="0"/>
          <w:numId w:val="6"/>
        </w:numPr>
        <w:spacing w:after="0" w:line="240" w:lineRule="auto"/>
        <w:ind w:left="54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Prosimy o informację o akcjach, udziałach jakie posiada JST w innych podmiotach ( wartości w procentach ) oraz w miarę możliwości, informacje o zadłużeniu i wynikach tych podmiotów, jeśli generuj stratę, wymagają dopłat ze strony JST lub są bardzo zadłużone (sprawozdania finansowe – bilans oraz rachunek zysków i strat) </w:t>
      </w:r>
    </w:p>
    <w:p w14:paraId="39B6BDC9" w14:textId="14B73BD4" w:rsidR="009F1E6C" w:rsidRPr="009F1E6C" w:rsidRDefault="009F1E6C" w:rsidP="009F1E6C">
      <w:pPr>
        <w:spacing w:after="0" w:line="240" w:lineRule="auto"/>
        <w:ind w:left="180"/>
        <w:jc w:val="both"/>
        <w:textAlignment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9F1E6C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Odp. 7 Udostępniono.</w:t>
      </w:r>
    </w:p>
    <w:p w14:paraId="0163559A" w14:textId="775CF901" w:rsidR="00625C87" w:rsidRDefault="00625C87" w:rsidP="00625C87">
      <w:pPr>
        <w:numPr>
          <w:ilvl w:val="0"/>
          <w:numId w:val="6"/>
        </w:numPr>
        <w:spacing w:after="0" w:line="240" w:lineRule="auto"/>
        <w:ind w:left="54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Prosimy o informację na  temat wsparcia udzielanego (m.in. poprzez wniesienie udziałów, objęcie akcji, podwyższenie kapitału zakładowego, pożyczki) przez JST podmiotom wskazanym w pytaniu nr 7 w ciągu ostatnich 2 lat budżetowych oraz planowanym w roku obecnym ( działalność inwestycyjna i bieżąca) wraz ze wskazaniem w której pozycji budżetowej owe wsparcie zostało ujęte (wydatki bieżące/majątkowe/rozchody)</w:t>
      </w:r>
    </w:p>
    <w:p w14:paraId="44C999EB" w14:textId="0EC553FE" w:rsidR="00564CA1" w:rsidRPr="00564CA1" w:rsidRDefault="00564CA1" w:rsidP="00564CA1">
      <w:pPr>
        <w:jc w:val="both"/>
        <w:textAlignment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564CA1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Odp.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8</w:t>
      </w:r>
      <w:r w:rsidRPr="00564CA1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Udostępniono.</w:t>
      </w:r>
    </w:p>
    <w:p w14:paraId="5AD7B42F" w14:textId="4333FCF5" w:rsidR="00625C87" w:rsidRDefault="00625C87" w:rsidP="00625C87">
      <w:pPr>
        <w:numPr>
          <w:ilvl w:val="0"/>
          <w:numId w:val="6"/>
        </w:numPr>
        <w:spacing w:after="0" w:line="240" w:lineRule="auto"/>
        <w:ind w:left="54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Prosimy o informację, czy w ciągu ostatnich 12 miesięcy Regionalna Izba Obrachunkowa stwierdziła nieważność (całościową lub częściową) uchwały organu uchwałodawczego (jeżeli tak,  prosimy o informacje na temat unieważnionej uchwały)  i czy obecnie są  prowadzone postępowanie nadzorcze przez RIO ?`</w:t>
      </w:r>
    </w:p>
    <w:p w14:paraId="3C7C19FF" w14:textId="4AB65932" w:rsidR="00564CA1" w:rsidRPr="00564CA1" w:rsidRDefault="00564CA1" w:rsidP="00564CA1">
      <w:pPr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564CA1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Odp. 9  Nie.</w:t>
      </w:r>
    </w:p>
    <w:p w14:paraId="2028549B" w14:textId="5088BD30" w:rsidR="00625C87" w:rsidRDefault="00625C87" w:rsidP="00625C87">
      <w:pPr>
        <w:numPr>
          <w:ilvl w:val="0"/>
          <w:numId w:val="6"/>
        </w:numPr>
        <w:spacing w:after="0" w:line="240" w:lineRule="auto"/>
        <w:ind w:left="54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Prosimy o informację, czy w ciągu ostatnich 5 lat  był prowadzony u Państwa   program postępowania naprawczego?</w:t>
      </w:r>
    </w:p>
    <w:p w14:paraId="28CEB51A" w14:textId="674431B1" w:rsidR="00564CA1" w:rsidRPr="00564CA1" w:rsidRDefault="00564CA1" w:rsidP="00564CA1">
      <w:pPr>
        <w:ind w:left="142"/>
        <w:jc w:val="both"/>
        <w:textAlignment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564CA1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Odp.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10 Nie.</w:t>
      </w:r>
    </w:p>
    <w:p w14:paraId="464281F8" w14:textId="4F0C5095" w:rsidR="00625C87" w:rsidRDefault="00625C87" w:rsidP="00625C87">
      <w:pPr>
        <w:numPr>
          <w:ilvl w:val="0"/>
          <w:numId w:val="6"/>
        </w:numPr>
        <w:spacing w:after="0" w:line="240" w:lineRule="auto"/>
        <w:ind w:left="54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Prosimy o informację, czy w ciągu ostatnich 36 miesięcy były prowadzone wobec Państwa za pośrednictwem komornika sądowego postępowania egzekucyjne wszczynane na wniosek banków.</w:t>
      </w:r>
    </w:p>
    <w:p w14:paraId="07F4BE2C" w14:textId="6AE014F3" w:rsidR="00564CA1" w:rsidRPr="00564CA1" w:rsidRDefault="00564CA1" w:rsidP="00564CA1">
      <w:pPr>
        <w:ind w:left="142"/>
        <w:jc w:val="both"/>
        <w:textAlignment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564CA1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Odp. 11 Nie.</w:t>
      </w:r>
    </w:p>
    <w:p w14:paraId="267C41CB" w14:textId="77777777" w:rsidR="00564CA1" w:rsidRPr="00625C87" w:rsidRDefault="00564CA1" w:rsidP="00564CA1">
      <w:pPr>
        <w:spacing w:after="0" w:line="240" w:lineRule="auto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</w:p>
    <w:p w14:paraId="25870C2E" w14:textId="77777777" w:rsidR="00564CA1" w:rsidRDefault="00625C87" w:rsidP="00564CA1">
      <w:pPr>
        <w:numPr>
          <w:ilvl w:val="0"/>
          <w:numId w:val="6"/>
        </w:numPr>
        <w:spacing w:after="0" w:line="240" w:lineRule="auto"/>
        <w:ind w:left="54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625C8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Prosimy o informację, czy w ciągu ostatnich trzech lat została podjęta uchwała o nieudzieleniu absolutorium organowi wykonawczemu reprezentującemu Państwa jednostkę (wójt / burmistrz / prezydent, zarząd powiatu, zarząd województwa).</w:t>
      </w:r>
    </w:p>
    <w:p w14:paraId="39B1DE49" w14:textId="38F4E52F" w:rsidR="00564CA1" w:rsidRPr="00564CA1" w:rsidRDefault="00564CA1" w:rsidP="00564CA1">
      <w:pPr>
        <w:spacing w:after="0" w:line="240" w:lineRule="auto"/>
        <w:ind w:left="54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64CA1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lastRenderedPageBreak/>
        <w:t>Odp. 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2 </w:t>
      </w:r>
      <w:r w:rsidRPr="00564CA1">
        <w:rPr>
          <w:rFonts w:ascii="Times New Roman" w:hAnsi="Times New Roman" w:cs="Times New Roman"/>
          <w:b/>
          <w:bCs/>
          <w:color w:val="000000"/>
          <w:sz w:val="24"/>
          <w:szCs w:val="24"/>
          <w:lang w:eastAsia="pl-PL"/>
        </w:rPr>
        <w:t>Nie.</w:t>
      </w:r>
    </w:p>
    <w:p w14:paraId="41CEE848" w14:textId="77777777" w:rsidR="00564CA1" w:rsidRPr="00050288" w:rsidRDefault="00564CA1" w:rsidP="00564CA1">
      <w:pPr>
        <w:spacing w:after="0" w:line="240" w:lineRule="auto"/>
        <w:ind w:left="18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</w:p>
    <w:p w14:paraId="58C91550" w14:textId="641F7191" w:rsidR="000C53E4" w:rsidRPr="00133A25" w:rsidRDefault="00084E03" w:rsidP="00133A25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uchwale Rady mają Państwo zapiane, iż </w:t>
      </w:r>
      <w:r w:rsidR="00C75F24">
        <w:rPr>
          <w:rFonts w:ascii="Times New Roman" w:hAnsi="Times New Roman" w:cs="Times New Roman"/>
          <w:sz w:val="24"/>
          <w:szCs w:val="24"/>
        </w:rPr>
        <w:t xml:space="preserve">propozycja nabycia ma być skierowana do jednego adresata. Prośba o potwierdzenie, iż oznacza to, iż jeden, tj. ten sam adresat ma być w propozycjach nabycia do wszystkich tj. 3 serii obligacji? </w:t>
      </w:r>
    </w:p>
    <w:p w14:paraId="553F2C15" w14:textId="0D785C53" w:rsidR="006B587F" w:rsidRPr="006B587F" w:rsidRDefault="006B587F" w:rsidP="006B587F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B587F">
        <w:rPr>
          <w:rFonts w:ascii="Times New Roman" w:hAnsi="Times New Roman" w:cs="Times New Roman"/>
          <w:b/>
          <w:bCs/>
          <w:color w:val="000000"/>
          <w:sz w:val="24"/>
          <w:szCs w:val="24"/>
        </w:rPr>
        <w:t>Odp. 13 Każda propozycja nabycia ma być skierowana do jednego adresata, ale mogą to być różni adresaci.</w:t>
      </w:r>
    </w:p>
    <w:p w14:paraId="7AB18FB0" w14:textId="08E24582" w:rsidR="000C53E4" w:rsidRPr="000C53E4" w:rsidRDefault="000C53E4" w:rsidP="000C53E4">
      <w:pPr>
        <w:rPr>
          <w:rFonts w:ascii="Times New Roman" w:hAnsi="Times New Roman" w:cs="Times New Roman"/>
          <w:sz w:val="24"/>
          <w:szCs w:val="24"/>
        </w:rPr>
      </w:pPr>
    </w:p>
    <w:p w14:paraId="6018EB82" w14:textId="39AF7DDA" w:rsidR="000C53E4" w:rsidRPr="005074DC" w:rsidRDefault="004249F9" w:rsidP="004249F9">
      <w:pPr>
        <w:tabs>
          <w:tab w:val="left" w:pos="5430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074DC">
        <w:rPr>
          <w:rFonts w:ascii="Times New Roman" w:hAnsi="Times New Roman" w:cs="Times New Roman"/>
          <w:b/>
          <w:bCs/>
          <w:sz w:val="24"/>
          <w:szCs w:val="24"/>
        </w:rPr>
        <w:t>Z poważaniem,</w:t>
      </w:r>
    </w:p>
    <w:p w14:paraId="73CB03BF" w14:textId="5F1B1F35" w:rsidR="000C53E4" w:rsidRPr="000C53E4" w:rsidRDefault="00BC2D68" w:rsidP="00BC2D68">
      <w:pPr>
        <w:tabs>
          <w:tab w:val="left" w:pos="5430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Agnieszka </w:t>
      </w:r>
      <w:proofErr w:type="spellStart"/>
      <w:r>
        <w:rPr>
          <w:rFonts w:ascii="Times New Roman" w:hAnsi="Times New Roman" w:cs="Times New Roman"/>
          <w:sz w:val="24"/>
          <w:szCs w:val="24"/>
        </w:rPr>
        <w:t>Pomieszcz</w:t>
      </w:r>
      <w:proofErr w:type="spellEnd"/>
    </w:p>
    <w:p w14:paraId="2BDAFA3F" w14:textId="0D11DBBA" w:rsidR="000C53E4" w:rsidRDefault="00BC2D68" w:rsidP="00BC2D68">
      <w:pPr>
        <w:tabs>
          <w:tab w:val="left" w:pos="5430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Kierownik Biura Zamówień Publicznych ( - ) </w:t>
      </w:r>
    </w:p>
    <w:p w14:paraId="5F5C4D26" w14:textId="73088C5C" w:rsidR="000C53E4" w:rsidRDefault="000C53E4" w:rsidP="00BC2D68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9FD924B" w14:textId="6FFABEED" w:rsidR="000C53E4" w:rsidRPr="000C53E4" w:rsidRDefault="000C53E4" w:rsidP="00BC2D68">
      <w:pPr>
        <w:tabs>
          <w:tab w:val="left" w:pos="1725"/>
          <w:tab w:val="left" w:pos="5835"/>
        </w:tabs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0C53E4" w:rsidRPr="000C53E4" w:rsidSect="00E615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299EF4" w14:textId="77777777" w:rsidR="0016370E" w:rsidRDefault="0016370E" w:rsidP="001533A7">
      <w:pPr>
        <w:spacing w:after="0" w:line="240" w:lineRule="auto"/>
      </w:pPr>
      <w:r>
        <w:separator/>
      </w:r>
    </w:p>
  </w:endnote>
  <w:endnote w:type="continuationSeparator" w:id="0">
    <w:p w14:paraId="3A33A91D" w14:textId="77777777" w:rsidR="0016370E" w:rsidRDefault="0016370E" w:rsidP="001533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DB2F9B" w14:textId="77777777" w:rsidR="00742D0D" w:rsidRDefault="00742D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507328"/>
      <w:docPartObj>
        <w:docPartGallery w:val="Page Numbers (Bottom of Page)"/>
        <w:docPartUnique/>
      </w:docPartObj>
    </w:sdtPr>
    <w:sdtEndPr/>
    <w:sdtContent>
      <w:p w14:paraId="430D41AC" w14:textId="77777777" w:rsidR="00742D0D" w:rsidRDefault="00175CEA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277D7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E9D4AE2" w14:textId="77777777" w:rsidR="00742D0D" w:rsidRDefault="00742D0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3E7423" w14:textId="77777777" w:rsidR="00742D0D" w:rsidRDefault="00742D0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D56F63" w14:textId="77777777" w:rsidR="0016370E" w:rsidRDefault="0016370E" w:rsidP="001533A7">
      <w:pPr>
        <w:spacing w:after="0" w:line="240" w:lineRule="auto"/>
      </w:pPr>
      <w:r>
        <w:separator/>
      </w:r>
    </w:p>
  </w:footnote>
  <w:footnote w:type="continuationSeparator" w:id="0">
    <w:p w14:paraId="36AF687F" w14:textId="77777777" w:rsidR="0016370E" w:rsidRDefault="0016370E" w:rsidP="001533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424B72" w14:textId="77777777" w:rsidR="00742D0D" w:rsidRDefault="00742D0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EBA9B3" w14:textId="77777777" w:rsidR="00742D0D" w:rsidRDefault="00742D0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45D854" w14:textId="77777777" w:rsidR="00742D0D" w:rsidRDefault="00742D0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B70DA5"/>
    <w:multiLevelType w:val="multilevel"/>
    <w:tmpl w:val="855EED54"/>
    <w:lvl w:ilvl="0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  <w:rPr>
        <w:rFonts w:ascii="Calibri" w:eastAsia="Calibri" w:hAnsi="Calibri" w:cs="Times New Roman"/>
      </w:rPr>
    </w:lvl>
    <w:lvl w:ilvl="1">
      <w:start w:val="1"/>
      <w:numFmt w:val="lowerLetter"/>
      <w:lvlText w:val="%2."/>
      <w:lvlJc w:val="left"/>
      <w:pPr>
        <w:tabs>
          <w:tab w:val="num" w:pos="1069"/>
        </w:tabs>
        <w:ind w:left="1069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8A3853"/>
    <w:multiLevelType w:val="multilevel"/>
    <w:tmpl w:val="17F2F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486D0E"/>
    <w:multiLevelType w:val="multilevel"/>
    <w:tmpl w:val="1ECC002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2A62A2"/>
    <w:multiLevelType w:val="hybridMultilevel"/>
    <w:tmpl w:val="73F63E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E1600"/>
    <w:multiLevelType w:val="multilevel"/>
    <w:tmpl w:val="7A385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A483790"/>
    <w:multiLevelType w:val="hybridMultilevel"/>
    <w:tmpl w:val="A15CD9F2"/>
    <w:lvl w:ilvl="0" w:tplc="CB229070">
      <w:start w:val="2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3A7"/>
    <w:rsid w:val="00010899"/>
    <w:rsid w:val="00023C43"/>
    <w:rsid w:val="00045E61"/>
    <w:rsid w:val="00050288"/>
    <w:rsid w:val="00066C27"/>
    <w:rsid w:val="00073BB9"/>
    <w:rsid w:val="00084E03"/>
    <w:rsid w:val="00097545"/>
    <w:rsid w:val="000A6ED6"/>
    <w:rsid w:val="000C53E4"/>
    <w:rsid w:val="000D6EFC"/>
    <w:rsid w:val="000F4189"/>
    <w:rsid w:val="0010594E"/>
    <w:rsid w:val="00121661"/>
    <w:rsid w:val="00124F49"/>
    <w:rsid w:val="00133A25"/>
    <w:rsid w:val="00133FB4"/>
    <w:rsid w:val="001533A7"/>
    <w:rsid w:val="00155C84"/>
    <w:rsid w:val="0016370E"/>
    <w:rsid w:val="001719E2"/>
    <w:rsid w:val="00175CEA"/>
    <w:rsid w:val="001818B0"/>
    <w:rsid w:val="00192F25"/>
    <w:rsid w:val="001B34C5"/>
    <w:rsid w:val="001B37F2"/>
    <w:rsid w:val="001D1950"/>
    <w:rsid w:val="00216B74"/>
    <w:rsid w:val="002414AE"/>
    <w:rsid w:val="00241CAB"/>
    <w:rsid w:val="002426FD"/>
    <w:rsid w:val="00277D70"/>
    <w:rsid w:val="00283713"/>
    <w:rsid w:val="00285743"/>
    <w:rsid w:val="00297A92"/>
    <w:rsid w:val="002A0160"/>
    <w:rsid w:val="002B0502"/>
    <w:rsid w:val="0030509D"/>
    <w:rsid w:val="003208B7"/>
    <w:rsid w:val="00324C21"/>
    <w:rsid w:val="00327C71"/>
    <w:rsid w:val="00353680"/>
    <w:rsid w:val="003567EA"/>
    <w:rsid w:val="003749DE"/>
    <w:rsid w:val="003A6205"/>
    <w:rsid w:val="003B644F"/>
    <w:rsid w:val="003F0BE4"/>
    <w:rsid w:val="004113B4"/>
    <w:rsid w:val="00420FA7"/>
    <w:rsid w:val="00422AC1"/>
    <w:rsid w:val="004249F9"/>
    <w:rsid w:val="004263BD"/>
    <w:rsid w:val="00436ABF"/>
    <w:rsid w:val="0043722D"/>
    <w:rsid w:val="0045103D"/>
    <w:rsid w:val="0045281A"/>
    <w:rsid w:val="004549BF"/>
    <w:rsid w:val="00456E56"/>
    <w:rsid w:val="00457757"/>
    <w:rsid w:val="00472704"/>
    <w:rsid w:val="00496BBF"/>
    <w:rsid w:val="004C1F01"/>
    <w:rsid w:val="004D2B2B"/>
    <w:rsid w:val="004E01C5"/>
    <w:rsid w:val="005074DC"/>
    <w:rsid w:val="005171A0"/>
    <w:rsid w:val="005624F4"/>
    <w:rsid w:val="00563A3F"/>
    <w:rsid w:val="00564CA1"/>
    <w:rsid w:val="00595263"/>
    <w:rsid w:val="005A1198"/>
    <w:rsid w:val="005B3B16"/>
    <w:rsid w:val="005D2BC5"/>
    <w:rsid w:val="005F067A"/>
    <w:rsid w:val="005F13BC"/>
    <w:rsid w:val="005F58C8"/>
    <w:rsid w:val="005F6B3E"/>
    <w:rsid w:val="00625C87"/>
    <w:rsid w:val="00642FB3"/>
    <w:rsid w:val="00647C1E"/>
    <w:rsid w:val="00666B35"/>
    <w:rsid w:val="00673E80"/>
    <w:rsid w:val="00686989"/>
    <w:rsid w:val="006B587F"/>
    <w:rsid w:val="006D2BEB"/>
    <w:rsid w:val="00711D7C"/>
    <w:rsid w:val="00712571"/>
    <w:rsid w:val="007126B8"/>
    <w:rsid w:val="00732EB4"/>
    <w:rsid w:val="007344A0"/>
    <w:rsid w:val="00742D0D"/>
    <w:rsid w:val="007553AC"/>
    <w:rsid w:val="00760821"/>
    <w:rsid w:val="007818C0"/>
    <w:rsid w:val="007912B5"/>
    <w:rsid w:val="007A3F8C"/>
    <w:rsid w:val="007D2842"/>
    <w:rsid w:val="007E1594"/>
    <w:rsid w:val="007E5AD9"/>
    <w:rsid w:val="007E5B9B"/>
    <w:rsid w:val="00800A0D"/>
    <w:rsid w:val="008359C2"/>
    <w:rsid w:val="00836D4C"/>
    <w:rsid w:val="00844F6E"/>
    <w:rsid w:val="00863147"/>
    <w:rsid w:val="00882AF6"/>
    <w:rsid w:val="00887F58"/>
    <w:rsid w:val="008A6260"/>
    <w:rsid w:val="008C2446"/>
    <w:rsid w:val="008C29ED"/>
    <w:rsid w:val="008C6601"/>
    <w:rsid w:val="008C772F"/>
    <w:rsid w:val="008E4A0D"/>
    <w:rsid w:val="008E5E38"/>
    <w:rsid w:val="00903AC3"/>
    <w:rsid w:val="00906EB9"/>
    <w:rsid w:val="00914754"/>
    <w:rsid w:val="009176C8"/>
    <w:rsid w:val="00927150"/>
    <w:rsid w:val="009529A3"/>
    <w:rsid w:val="0095315F"/>
    <w:rsid w:val="009538F3"/>
    <w:rsid w:val="00955690"/>
    <w:rsid w:val="00970377"/>
    <w:rsid w:val="00975088"/>
    <w:rsid w:val="00980FC6"/>
    <w:rsid w:val="00984CD1"/>
    <w:rsid w:val="009D6078"/>
    <w:rsid w:val="009E056E"/>
    <w:rsid w:val="009F0FA5"/>
    <w:rsid w:val="009F1E6C"/>
    <w:rsid w:val="00A07057"/>
    <w:rsid w:val="00A93217"/>
    <w:rsid w:val="00AA7FCC"/>
    <w:rsid w:val="00AB3747"/>
    <w:rsid w:val="00AD4C87"/>
    <w:rsid w:val="00AE6CB5"/>
    <w:rsid w:val="00B042F8"/>
    <w:rsid w:val="00B108F3"/>
    <w:rsid w:val="00B13F45"/>
    <w:rsid w:val="00B2023E"/>
    <w:rsid w:val="00B27DAD"/>
    <w:rsid w:val="00B571F2"/>
    <w:rsid w:val="00B605CD"/>
    <w:rsid w:val="00B657D5"/>
    <w:rsid w:val="00B86C41"/>
    <w:rsid w:val="00BA2039"/>
    <w:rsid w:val="00BA574D"/>
    <w:rsid w:val="00BA6417"/>
    <w:rsid w:val="00BB527A"/>
    <w:rsid w:val="00BC2114"/>
    <w:rsid w:val="00BC2D68"/>
    <w:rsid w:val="00BC6908"/>
    <w:rsid w:val="00BD63CF"/>
    <w:rsid w:val="00C10B05"/>
    <w:rsid w:val="00C72A18"/>
    <w:rsid w:val="00C75F24"/>
    <w:rsid w:val="00C85F62"/>
    <w:rsid w:val="00C90FBE"/>
    <w:rsid w:val="00CA302C"/>
    <w:rsid w:val="00CA4061"/>
    <w:rsid w:val="00CB4BAA"/>
    <w:rsid w:val="00CC5C2C"/>
    <w:rsid w:val="00CE320D"/>
    <w:rsid w:val="00CF58FC"/>
    <w:rsid w:val="00D019C3"/>
    <w:rsid w:val="00D17BCA"/>
    <w:rsid w:val="00D31BD9"/>
    <w:rsid w:val="00D4084B"/>
    <w:rsid w:val="00D7550C"/>
    <w:rsid w:val="00D9111A"/>
    <w:rsid w:val="00D93FF1"/>
    <w:rsid w:val="00DB018B"/>
    <w:rsid w:val="00DB506B"/>
    <w:rsid w:val="00DB5471"/>
    <w:rsid w:val="00E05055"/>
    <w:rsid w:val="00E05C8A"/>
    <w:rsid w:val="00E16496"/>
    <w:rsid w:val="00E2493C"/>
    <w:rsid w:val="00E41A52"/>
    <w:rsid w:val="00E4736C"/>
    <w:rsid w:val="00E61504"/>
    <w:rsid w:val="00E64E7F"/>
    <w:rsid w:val="00E910D4"/>
    <w:rsid w:val="00EB20AB"/>
    <w:rsid w:val="00EC5739"/>
    <w:rsid w:val="00ED4465"/>
    <w:rsid w:val="00ED5D64"/>
    <w:rsid w:val="00EE128F"/>
    <w:rsid w:val="00F161C0"/>
    <w:rsid w:val="00F17F74"/>
    <w:rsid w:val="00F46C0D"/>
    <w:rsid w:val="00F47519"/>
    <w:rsid w:val="00FA79FF"/>
    <w:rsid w:val="00FC1636"/>
    <w:rsid w:val="00FD2071"/>
    <w:rsid w:val="00FD2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A972F"/>
  <w15:docId w15:val="{C3969232-2C85-4F2C-8E40-00A35592A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150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533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533A7"/>
    <w:rPr>
      <w:b/>
      <w:bCs/>
    </w:rPr>
  </w:style>
  <w:style w:type="character" w:styleId="Uwydatnienie">
    <w:name w:val="Emphasis"/>
    <w:basedOn w:val="Domylnaczcionkaakapitu"/>
    <w:uiPriority w:val="20"/>
    <w:qFormat/>
    <w:rsid w:val="001533A7"/>
    <w:rPr>
      <w:i/>
      <w:iCs/>
    </w:rPr>
  </w:style>
  <w:style w:type="paragraph" w:customStyle="1" w:styleId="odnoniktreodnonika">
    <w:name w:val="odnoniktreodnonika"/>
    <w:basedOn w:val="Normalny"/>
    <w:rsid w:val="001533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1533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1533A7"/>
  </w:style>
  <w:style w:type="paragraph" w:styleId="Stopka">
    <w:name w:val="footer"/>
    <w:basedOn w:val="Normalny"/>
    <w:link w:val="StopkaZnak"/>
    <w:uiPriority w:val="99"/>
    <w:unhideWhenUsed/>
    <w:rsid w:val="001533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33A7"/>
  </w:style>
  <w:style w:type="paragraph" w:styleId="Bezodstpw">
    <w:name w:val="No Spacing"/>
    <w:uiPriority w:val="1"/>
    <w:qFormat/>
    <w:rsid w:val="00A93217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AD4C87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D4C87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625C87"/>
    <w:pPr>
      <w:spacing w:after="0" w:line="240" w:lineRule="auto"/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121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11854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94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056637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36067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317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2291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004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1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3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1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9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6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701</Words>
  <Characters>4212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UMiG 2</dc:creator>
  <cp:lastModifiedBy>Agnieszka</cp:lastModifiedBy>
  <cp:revision>11</cp:revision>
  <cp:lastPrinted>2020-11-26T13:50:00Z</cp:lastPrinted>
  <dcterms:created xsi:type="dcterms:W3CDTF">2020-11-26T07:21:00Z</dcterms:created>
  <dcterms:modified xsi:type="dcterms:W3CDTF">2020-11-26T13:50:00Z</dcterms:modified>
</cp:coreProperties>
</file>